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02" w:rsidRDefault="00E73B02" w:rsidP="00E73B02">
      <w:pPr>
        <w:ind w:firstLine="902"/>
        <w:jc w:val="center"/>
        <w:rPr>
          <w:sz w:val="28"/>
          <w:szCs w:val="28"/>
        </w:rPr>
      </w:pPr>
      <w:r>
        <w:rPr>
          <w:sz w:val="28"/>
          <w:szCs w:val="28"/>
        </w:rPr>
        <w:t>План культурно-массовых и спортивных мероприятий города Лыткарино на январь 2014 года.</w:t>
      </w:r>
    </w:p>
    <w:p w:rsidR="00E73B02" w:rsidRDefault="00E73B02"/>
    <w:p w:rsidR="00E73B02" w:rsidRDefault="00E73B02"/>
    <w:tbl>
      <w:tblPr>
        <w:tblStyle w:val="a3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5812"/>
        <w:gridCol w:w="2551"/>
      </w:tblGrid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№</w:t>
            </w:r>
          </w:p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Дата,</w:t>
            </w:r>
          </w:p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Место проведения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  <w:rPr>
                <w:b/>
              </w:rPr>
            </w:pPr>
            <w:r w:rsidRPr="002A5ABC">
              <w:rPr>
                <w:b/>
              </w:rPr>
              <w:t>4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 08.01. по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12.01.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Участие МУ ДК «Мир» колл</w:t>
            </w:r>
            <w:r>
              <w:t>ектива «Театр танца «</w:t>
            </w:r>
            <w:proofErr w:type="spellStart"/>
            <w:r>
              <w:t>Винцере</w:t>
            </w:r>
            <w:proofErr w:type="spellEnd"/>
            <w:r>
              <w:t xml:space="preserve">» в международном </w:t>
            </w:r>
            <w:proofErr w:type="spellStart"/>
            <w:r w:rsidRPr="002A5ABC">
              <w:t>грантовом</w:t>
            </w:r>
            <w:proofErr w:type="spellEnd"/>
            <w:r w:rsidRPr="002A5ABC">
              <w:t xml:space="preserve"> хореографическом фестивале-конкурсе «Северное сияние»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г.</w:t>
            </w:r>
            <w:r>
              <w:t xml:space="preserve"> </w:t>
            </w:r>
            <w:r w:rsidRPr="002A5ABC">
              <w:t xml:space="preserve">Санкт-Петербург 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09.01;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10.01.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Подготовка рождественского праздника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jc w:val="center"/>
            </w:pPr>
            <w:r>
              <w:t>09.01.;</w:t>
            </w:r>
          </w:p>
          <w:p w:rsidR="00E73B02" w:rsidRPr="002A5ABC" w:rsidRDefault="00E73B02" w:rsidP="00AE23A8">
            <w:pPr>
              <w:jc w:val="center"/>
            </w:pPr>
            <w:r>
              <w:t>10.01.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>Рождественский спектакль для детей молодежного театра «Гелиос» МУ «ДК «Центр Молодежи»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jc w:val="center"/>
            </w:pPr>
            <w:r>
              <w:t>МОУ ДОД</w:t>
            </w:r>
          </w:p>
          <w:p w:rsidR="00E73B02" w:rsidRPr="002A5ABC" w:rsidRDefault="00E73B02" w:rsidP="00AE23A8">
            <w:pPr>
              <w:jc w:val="center"/>
            </w:pPr>
            <w:r>
              <w:t>«Берёзка»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10.01.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Праздник «Рождество Христово» учащихся воскресной школы храма «Рождество Богородицы»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Детская музыкальная школа,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большой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11.01.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Открытое зимнее Первенство Люберецкого района по футболу на снегу среди команд ветеранов</w:t>
            </w:r>
          </w:p>
          <w:p w:rsidR="00E73B02" w:rsidRPr="002A5ABC" w:rsidRDefault="00E73B02" w:rsidP="00AE23A8">
            <w:r w:rsidRPr="002A5ABC">
              <w:t>ФК Лыткарино- ФК Котельники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г. Люберцы стадион «Торпедо»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11.01;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12.01.</w:t>
            </w:r>
          </w:p>
          <w:p w:rsidR="00E73B02" w:rsidRDefault="00E73B02" w:rsidP="00AE23A8">
            <w:pPr>
              <w:jc w:val="center"/>
            </w:pPr>
          </w:p>
          <w:p w:rsidR="00E73B02" w:rsidRPr="002A5ABC" w:rsidRDefault="00E73B02" w:rsidP="00AE23A8">
            <w:pPr>
              <w:jc w:val="center"/>
            </w:pPr>
            <w:r w:rsidRPr="002A5ABC"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Открытое зимнее первенство по футболу </w:t>
            </w:r>
          </w:p>
          <w:p w:rsidR="00E73B02" w:rsidRPr="002A5ABC" w:rsidRDefault="00E73B02" w:rsidP="00AE23A8">
            <w:r w:rsidRPr="002A5ABC">
              <w:t>г. Люберцы</w:t>
            </w:r>
          </w:p>
          <w:p w:rsidR="00E73B02" w:rsidRPr="002A5ABC" w:rsidRDefault="00E73B02" w:rsidP="00AE23A8">
            <w:r w:rsidRPr="002A5ABC">
              <w:t xml:space="preserve">Возрастная группа: 2001-2002 </w:t>
            </w:r>
            <w:proofErr w:type="spellStart"/>
            <w:r w:rsidRPr="002A5ABC">
              <w:t>гг</w:t>
            </w:r>
            <w:proofErr w:type="spellEnd"/>
            <w:r w:rsidRPr="002A5ABC">
              <w:t>/р;</w:t>
            </w:r>
          </w:p>
          <w:p w:rsidR="00E73B02" w:rsidRPr="002A5ABC" w:rsidRDefault="00E73B02" w:rsidP="00AE23A8">
            <w:r w:rsidRPr="002A5ABC">
              <w:t xml:space="preserve">                                  2003-2004 </w:t>
            </w:r>
            <w:proofErr w:type="spellStart"/>
            <w:r w:rsidRPr="002A5ABC">
              <w:t>гг</w:t>
            </w:r>
            <w:proofErr w:type="spellEnd"/>
            <w:r w:rsidRPr="002A5ABC">
              <w:t>/р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п. Красково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jc w:val="center"/>
            </w:pPr>
            <w:r>
              <w:t>11.01.</w:t>
            </w:r>
          </w:p>
          <w:p w:rsidR="00E73B02" w:rsidRPr="002A5ABC" w:rsidRDefault="00E73B02" w:rsidP="00AE23A8">
            <w:pPr>
              <w:jc w:val="center"/>
            </w:pPr>
            <w:r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r>
              <w:t>Первенство Московской области по баскетболу среди мужских команд</w:t>
            </w:r>
          </w:p>
          <w:p w:rsidR="00E73B02" w:rsidRPr="002A5ABC" w:rsidRDefault="00E73B02" w:rsidP="00AE23A8">
            <w:r>
              <w:t>Лыткарино - Фрязино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>г. Фрязино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11.01.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«В зимний вечер»</w:t>
            </w:r>
            <w:r>
              <w:t xml:space="preserve"> - к</w:t>
            </w:r>
            <w:r w:rsidRPr="002A5ABC">
              <w:t>онцерт солистов народного оперного театра «Родник»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</w:t>
            </w:r>
            <w:r>
              <w:t xml:space="preserve">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камерный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12.01.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 xml:space="preserve">Рождественское </w:t>
            </w:r>
            <w:r w:rsidRPr="002A5ABC">
              <w:t>Дог-Шоу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кино-кафе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12.01.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Интерактивная программа с участием творческих коллективов МУ ДК «Мир» «Зимние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парк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13.01.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Тематическая встреча в клубе 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к.112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14.01.</w:t>
            </w:r>
          </w:p>
          <w:p w:rsidR="00E73B02" w:rsidRPr="002A5ABC" w:rsidRDefault="00E73B02" w:rsidP="00AE23A8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>К 110-летию постановки пьесы А.</w:t>
            </w:r>
            <w:r w:rsidRPr="002A5ABC">
              <w:t xml:space="preserve"> П.</w:t>
            </w:r>
            <w:r>
              <w:t xml:space="preserve"> </w:t>
            </w:r>
            <w:r w:rsidRPr="002A5ABC">
              <w:t>Чехова «Вишневы</w:t>
            </w:r>
            <w:r>
              <w:t>й сад», «И снова вишневый сад»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jc w:val="center"/>
            </w:pPr>
            <w:r>
              <w:t>14.01.</w:t>
            </w:r>
          </w:p>
          <w:p w:rsidR="00E73B02" w:rsidRPr="002A5ABC" w:rsidRDefault="00E73B02" w:rsidP="00AE23A8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>Концерт для ветеранов «Старый новый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15.01;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22.01;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29.01.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Занятия детского клуба любителей астрономии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16.01.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Собрание совета молодежной организации</w:t>
            </w:r>
          </w:p>
          <w:p w:rsidR="00E73B02" w:rsidRPr="002A5ABC" w:rsidRDefault="00E73B02" w:rsidP="00AE23A8">
            <w:r w:rsidRPr="002A5ABC">
              <w:t>«Молодая гвардия»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16.01.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Концерт «Рождество Христово» из цикла концертов «Дорога к Храму»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Детская музыкальная школа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18.01.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Танцевально-развлекательная программа «В ритме танго»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фойе 1 этажа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18.01.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Открытое зимнее Первенство Люберецкого района по футболу на снегу среди команд ветеранов</w:t>
            </w:r>
          </w:p>
          <w:p w:rsidR="00E73B02" w:rsidRPr="002A5ABC" w:rsidRDefault="00E73B02" w:rsidP="00AE23A8">
            <w:r w:rsidRPr="002A5ABC">
              <w:t>ФК Красково - ФК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proofErr w:type="spellStart"/>
            <w:r w:rsidRPr="002A5ABC">
              <w:t>г.п</w:t>
            </w:r>
            <w:proofErr w:type="spellEnd"/>
            <w:r w:rsidRPr="002A5ABC">
              <w:t>. Красково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стадион «Электрон»</w:t>
            </w:r>
          </w:p>
        </w:tc>
      </w:tr>
      <w:tr w:rsidR="00E73B02" w:rsidRPr="002A5ABC" w:rsidTr="00051389">
        <w:trPr>
          <w:trHeight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18.01.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15.30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Чемпионат Московской области</w:t>
            </w:r>
            <w:r>
              <w:t xml:space="preserve"> по баскетболу</w:t>
            </w:r>
            <w:r w:rsidRPr="002A5ABC">
              <w:t xml:space="preserve"> среди мужских команд </w:t>
            </w:r>
            <w:proofErr w:type="gramStart"/>
            <w:r w:rsidRPr="002A5ABC">
              <w:t>супер-лиги</w:t>
            </w:r>
            <w:proofErr w:type="gramEnd"/>
          </w:p>
          <w:p w:rsidR="00E73B02" w:rsidRPr="002A5ABC" w:rsidRDefault="00E73B02" w:rsidP="00AE23A8">
            <w:r w:rsidRPr="002A5ABC">
              <w:t xml:space="preserve">Лыткарино- Красногорск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Спортивный комплекс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«Кристалл»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19.01.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Воскресный шахматный турнир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</w:t>
            </w:r>
          </w:p>
        </w:tc>
      </w:tr>
      <w:tr w:rsidR="00E73B02" w:rsidRPr="002A5ABC" w:rsidTr="00AE23A8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19.01.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Первенство Московской области по баскетболу среди команд 1998,1999,2000;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2A5ABC">
                <w:t>2001 г</w:t>
              </w:r>
            </w:smartTag>
            <w:r w:rsidRPr="002A5ABC">
              <w:t>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г. Сергиев - Посад</w:t>
            </w:r>
          </w:p>
        </w:tc>
      </w:tr>
      <w:tr w:rsidR="001D1DD2" w:rsidRPr="002A5ABC" w:rsidTr="00AE23A8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D2" w:rsidRPr="002A5ABC" w:rsidRDefault="001D1DD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D2" w:rsidRDefault="001D1DD2" w:rsidP="00AE23A8">
            <w:pPr>
              <w:jc w:val="center"/>
            </w:pPr>
            <w:r>
              <w:t>20.01.</w:t>
            </w:r>
          </w:p>
          <w:p w:rsidR="001D1DD2" w:rsidRPr="002A5ABC" w:rsidRDefault="001D1DD2" w:rsidP="00AE23A8">
            <w:pPr>
              <w:jc w:val="center"/>
            </w:pPr>
            <w:r>
              <w:t>09.00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D2" w:rsidRPr="002A5ABC" w:rsidRDefault="001D1DD2" w:rsidP="001D1DD2">
            <w:r>
              <w:t>«Весёлые старты» среди учащихся 3-4 классов образовательных учреждений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D2" w:rsidRPr="002A5ABC" w:rsidRDefault="001D1DD2" w:rsidP="001D1DD2">
            <w:pPr>
              <w:jc w:val="center"/>
            </w:pPr>
            <w:r w:rsidRPr="002A5ABC">
              <w:t>Спортивный комплекс</w:t>
            </w:r>
          </w:p>
          <w:p w:rsidR="001D1DD2" w:rsidRPr="002A5ABC" w:rsidRDefault="001D1DD2" w:rsidP="001D1DD2">
            <w:pPr>
              <w:jc w:val="center"/>
            </w:pPr>
            <w:r w:rsidRPr="002A5ABC">
              <w:t>«Кристалл»</w:t>
            </w:r>
            <w:r>
              <w:t xml:space="preserve"> 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22.01.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Спектакль </w:t>
            </w:r>
            <w:r>
              <w:t xml:space="preserve">«Белого театра» для школьников </w:t>
            </w:r>
            <w:r w:rsidRPr="002A5ABC">
              <w:t>«Храбрый портной»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22.01.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Концерт праздничного мужского хора свято-Данилова монастыря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концертный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22.01;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29.01.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Кино - показ для студентов МОГКТЭП</w:t>
            </w:r>
          </w:p>
          <w:p w:rsidR="00E73B02" w:rsidRPr="002A5ABC" w:rsidRDefault="00E73B02" w:rsidP="00AE23A8">
            <w:r w:rsidRPr="002A5ABC">
              <w:t xml:space="preserve">«История России. </w:t>
            </w:r>
            <w:r w:rsidRPr="002A5ABC">
              <w:rPr>
                <w:lang w:val="en-US"/>
              </w:rPr>
              <w:t>XX</w:t>
            </w:r>
            <w:r w:rsidRPr="002A5ABC">
              <w:t xml:space="preserve"> век»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кинозал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23.01.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Зональные соревнования Спартакиады по баскетболу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г. Люберцы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спортивный комплекс «Спартак»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jc w:val="center"/>
            </w:pPr>
            <w:r>
              <w:t>23.01.</w:t>
            </w:r>
          </w:p>
          <w:p w:rsidR="00E73B02" w:rsidRDefault="00E73B02" w:rsidP="00AE23A8">
            <w:pPr>
              <w:jc w:val="center"/>
            </w:pPr>
          </w:p>
          <w:p w:rsidR="00E73B02" w:rsidRPr="002A5ABC" w:rsidRDefault="00E73B02" w:rsidP="00AE23A8">
            <w:pPr>
              <w:jc w:val="center"/>
            </w:pPr>
            <w:r>
              <w:t>20.00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31529A" w:rsidRDefault="00E73B02" w:rsidP="00AE23A8">
            <w:pPr>
              <w:rPr>
                <w:bCs/>
              </w:rPr>
            </w:pPr>
            <w:r w:rsidRPr="0031529A">
              <w:rPr>
                <w:bCs/>
              </w:rPr>
              <w:t xml:space="preserve">Чемпионат Московской области среди мужских команд </w:t>
            </w:r>
            <w:proofErr w:type="gramStart"/>
            <w:r w:rsidRPr="0031529A">
              <w:rPr>
                <w:bCs/>
              </w:rPr>
              <w:t>супер-лиги</w:t>
            </w:r>
            <w:proofErr w:type="gramEnd"/>
            <w:r w:rsidRPr="0031529A">
              <w:rPr>
                <w:bCs/>
              </w:rPr>
              <w:t>) сезона 2013-2014 года. Первый этап.</w:t>
            </w:r>
          </w:p>
          <w:p w:rsidR="00E73B02" w:rsidRPr="002A5ABC" w:rsidRDefault="00E73B02" w:rsidP="00AE23A8">
            <w:r w:rsidRPr="0031529A">
              <w:rPr>
                <w:bCs/>
              </w:rPr>
              <w:t>Лыткарино - Жуковский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Спортивный комплекс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«Кристалл»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24.01.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Цирковое представление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концертный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24.01.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Прослушивание участников </w:t>
            </w:r>
            <w:r w:rsidRPr="002A5ABC">
              <w:rPr>
                <w:lang w:val="en-US"/>
              </w:rPr>
              <w:t>V</w:t>
            </w:r>
            <w:r w:rsidRPr="002A5ABC">
              <w:t xml:space="preserve"> Межзонального конкурса «И.С. Бах и современность»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Детская музыкальная школа,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большой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24.01.</w:t>
            </w:r>
          </w:p>
          <w:p w:rsidR="00E73B02" w:rsidRPr="002A5ABC" w:rsidRDefault="00E73B02" w:rsidP="00051389">
            <w:pPr>
              <w:jc w:val="center"/>
            </w:pPr>
            <w:r w:rsidRPr="002A5ABC">
              <w:t>18.</w:t>
            </w:r>
            <w:r w:rsidR="00051389">
              <w:t>0</w:t>
            </w:r>
            <w:r w:rsidRPr="002A5ABC">
              <w:t>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 xml:space="preserve">Концерт памяти Б.Н. </w:t>
            </w:r>
            <w:proofErr w:type="spellStart"/>
            <w:r>
              <w:t>Жоголева</w:t>
            </w:r>
            <w:proofErr w:type="spellEnd"/>
            <w:r>
              <w:t xml:space="preserve"> </w:t>
            </w:r>
            <w:r w:rsidRPr="002A5ABC">
              <w:t>«Виват, маэстро»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Детская музыкальная школа,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большой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25.01.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Концерт творческих коллективов</w:t>
            </w:r>
            <w:r>
              <w:t xml:space="preserve"> МУ ДК «</w:t>
            </w:r>
            <w:proofErr w:type="gramStart"/>
            <w:r>
              <w:t xml:space="preserve">Мир»  </w:t>
            </w:r>
            <w:r w:rsidRPr="002A5ABC">
              <w:t>«</w:t>
            </w:r>
            <w:proofErr w:type="gramEnd"/>
            <w:r w:rsidRPr="002A5ABC">
              <w:t>Зимняя карусель»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концертный зал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26.01.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15.00 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Встреча с психологами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Дворец </w:t>
            </w:r>
            <w:r w:rsidRPr="002A5ABC">
              <w:t xml:space="preserve">культуры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«Мир»,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камерный зал</w:t>
            </w:r>
          </w:p>
        </w:tc>
      </w:tr>
      <w:tr w:rsidR="00E73B02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:rsidR="00E73B02" w:rsidRDefault="00E73B02" w:rsidP="00AE23A8">
            <w:pPr>
              <w:tabs>
                <w:tab w:val="left" w:pos="3559"/>
              </w:tabs>
              <w:jc w:val="center"/>
            </w:pPr>
            <w:r w:rsidRPr="00225A13">
              <w:t>26.01.14</w:t>
            </w:r>
          </w:p>
          <w:p w:rsidR="00E73B02" w:rsidRPr="00225A13" w:rsidRDefault="00E73B02" w:rsidP="00AE23A8">
            <w:pPr>
              <w:tabs>
                <w:tab w:val="left" w:pos="3559"/>
              </w:tabs>
              <w:jc w:val="center"/>
            </w:pPr>
            <w:r>
              <w:t>11.00 ч.</w:t>
            </w:r>
          </w:p>
        </w:tc>
        <w:tc>
          <w:tcPr>
            <w:tcW w:w="5812" w:type="dxa"/>
          </w:tcPr>
          <w:p w:rsidR="00E73B02" w:rsidRPr="00225A13" w:rsidRDefault="00E73B02" w:rsidP="00AE23A8">
            <w:pPr>
              <w:tabs>
                <w:tab w:val="left" w:pos="3559"/>
              </w:tabs>
            </w:pPr>
            <w:r w:rsidRPr="00225A13">
              <w:t>Первенство Московской области по баскетболу среди команд 1998, 1999, 2000 и 2001 г.р., 1996-97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Спортивный комплекс</w:t>
            </w:r>
          </w:p>
          <w:p w:rsidR="00E73B02" w:rsidRDefault="00E73B02" w:rsidP="00AE23A8">
            <w:pPr>
              <w:jc w:val="center"/>
            </w:pPr>
            <w:r w:rsidRPr="002A5ABC">
              <w:t>«Кристалл»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26.01.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15.30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Чемпионат Московской области среди мужских команд супе - лиги</w:t>
            </w:r>
          </w:p>
          <w:p w:rsidR="00E73B02" w:rsidRPr="002A5ABC" w:rsidRDefault="00E73B02" w:rsidP="00AE23A8">
            <w:r w:rsidRPr="002A5ABC">
              <w:t>Лыткарино - Истра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Спортивный комплекс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«Кристалл»</w:t>
            </w:r>
          </w:p>
        </w:tc>
      </w:tr>
      <w:tr w:rsidR="00051389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Pr="002A5ABC" w:rsidRDefault="00051389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Pr="002A5ABC" w:rsidRDefault="00051389" w:rsidP="00AE23A8">
            <w:pPr>
              <w:jc w:val="center"/>
            </w:pPr>
            <w:r>
              <w:t>с 27.01. по 14.02.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Default="00051389" w:rsidP="00AE23A8">
            <w:r>
              <w:t>Работа юбилейной выставки художника</w:t>
            </w:r>
          </w:p>
          <w:p w:rsidR="00051389" w:rsidRPr="002A5ABC" w:rsidRDefault="00051389" w:rsidP="00AE23A8">
            <w:r>
              <w:t xml:space="preserve"> </w:t>
            </w:r>
            <w:proofErr w:type="spellStart"/>
            <w:r>
              <w:t>Корышева</w:t>
            </w:r>
            <w:proofErr w:type="spellEnd"/>
            <w:r>
              <w:t xml:space="preserve">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Pr="002A5ABC" w:rsidRDefault="00051389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28.01.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Собрание для Ветеранов ОАО «ЛЗОС»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Дом культуры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«Центр Молодежи»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28.01.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Зональные соревнования Сп</w:t>
            </w:r>
            <w:r>
              <w:t xml:space="preserve">артакиады «Весёлые старты» для </w:t>
            </w:r>
            <w:r w:rsidRPr="002A5ABC">
              <w:t>команды 2003-2004 гг.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г. Жуковский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МАОУ ДОД «ЦДЮС»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29.01.</w:t>
            </w:r>
          </w:p>
          <w:p w:rsidR="00E73B02" w:rsidRPr="002A5ABC" w:rsidRDefault="00E73B02" w:rsidP="00AE23A8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к году культуры в РФ «Книга, Традиция, Культура»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29.01.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к году туризма в Содружестве Независимых Государств «По странам и континентам»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30.01.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Концерт учащихся школы Г. Вишневской г. Москва, класс преп. С. Степина и учащихся вокального отдела класс</w:t>
            </w:r>
            <w:r>
              <w:t xml:space="preserve"> преподавателей Зайцевой И.А. и </w:t>
            </w:r>
            <w:r w:rsidRPr="002A5ABC">
              <w:t xml:space="preserve">Осиповой Т.С.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Детская музыкальная школа,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малый зал</w:t>
            </w:r>
          </w:p>
        </w:tc>
      </w:tr>
      <w:tr w:rsidR="00051389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Pr="002A5ABC" w:rsidRDefault="00051389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Default="00051389" w:rsidP="00AE23A8">
            <w:pPr>
              <w:jc w:val="center"/>
            </w:pPr>
            <w:r>
              <w:t>30.01.</w:t>
            </w:r>
          </w:p>
          <w:p w:rsidR="00051389" w:rsidRPr="002A5ABC" w:rsidRDefault="00051389" w:rsidP="00AE23A8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Default="00051389" w:rsidP="00AE23A8">
            <w:r>
              <w:t xml:space="preserve">Открытие юбилейной выставки художника </w:t>
            </w:r>
          </w:p>
          <w:p w:rsidR="00051389" w:rsidRPr="002A5ABC" w:rsidRDefault="00051389" w:rsidP="00AE23A8">
            <w:proofErr w:type="spellStart"/>
            <w:r>
              <w:t>Корышева</w:t>
            </w:r>
            <w:proofErr w:type="spellEnd"/>
            <w:r>
              <w:t xml:space="preserve">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9" w:rsidRPr="002A5ABC" w:rsidRDefault="00051389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с 09.01. по 31.01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Проведение лекций и экскурсий по музейным программам (по перечню)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71231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2" w:rsidRDefault="0071231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2" w:rsidRPr="002A5ABC" w:rsidRDefault="00712312" w:rsidP="00AE23A8">
            <w:pPr>
              <w:jc w:val="center"/>
            </w:pPr>
            <w:r w:rsidRPr="002A5ABC">
              <w:t>с 09.01. по 31.01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2" w:rsidRPr="002A5ABC" w:rsidRDefault="00712312" w:rsidP="00AE23A8">
            <w:r>
              <w:t>Работа выставки «История новогодней ёлки»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2" w:rsidRPr="002A5ABC" w:rsidRDefault="00712312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Массовое катание для жителей </w:t>
            </w:r>
          </w:p>
          <w:p w:rsidR="00E73B02" w:rsidRPr="002A5ABC" w:rsidRDefault="00E73B02" w:rsidP="00AE23A8">
            <w:r w:rsidRPr="002A5ABC">
              <w:t>г. Лыткарино: Понедельник, среда, пятница – 20.30 – 23.00; суббота- 15.00-23.00; воскресенье 10.00-23.00.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Каток МОУ ДОД ДЮСШ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20 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Спортивно - оздоровительные занятия любителей хоккея «Хоккейный час» (по расписанию)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Каток МОУ ДОД ДЮСШ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Проведение встречи историко-патриотического к</w:t>
            </w:r>
            <w:r>
              <w:t>луба им. А.И. Чернышева (</w:t>
            </w:r>
            <w:r w:rsidRPr="002A5ABC">
              <w:t>по договоренности)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Лыткаринский историко-краеведческий музей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Новогодняя интерьерная выставка «Сказочный лес»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>
              <w:t xml:space="preserve">Центральная городская </w:t>
            </w:r>
            <w:r w:rsidRPr="002A5ABC">
              <w:t>библиотека,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открытая галерея</w:t>
            </w:r>
          </w:p>
          <w:p w:rsidR="00E73B02" w:rsidRPr="002A5ABC" w:rsidRDefault="00E73B02" w:rsidP="00AE23A8">
            <w:pPr>
              <w:jc w:val="center"/>
            </w:pPr>
            <w:proofErr w:type="spellStart"/>
            <w:r w:rsidRPr="002A5ABC">
              <w:t>БиблиоАрт</w:t>
            </w:r>
            <w:proofErr w:type="spellEnd"/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январь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Праздничная выставка «Новогодние истории»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>Мастер-класс «</w:t>
            </w:r>
            <w:proofErr w:type="spellStart"/>
            <w:r>
              <w:t>Ёлкины</w:t>
            </w:r>
            <w:proofErr w:type="spellEnd"/>
            <w:r>
              <w:t xml:space="preserve"> </w:t>
            </w:r>
            <w:r w:rsidRPr="002A5ABC">
              <w:t>игрушки»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Мастер-класс «Рождественская шкатулка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051389" w:rsidP="00AE23A8">
            <w:r>
              <w:t>Тематический вечер к 70 -</w:t>
            </w:r>
            <w:r w:rsidR="00E73B02" w:rsidRPr="002A5ABC">
              <w:t>летию снятия блокады Ленинграда «Непокоренный Ленинград»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Тематический вечер к </w:t>
            </w:r>
            <w:r w:rsidRPr="002A5ABC">
              <w:rPr>
                <w:lang w:val="en-US"/>
              </w:rPr>
              <w:t>XXII</w:t>
            </w:r>
            <w:r w:rsidRPr="002A5ABC">
              <w:t xml:space="preserve"> Зимним Олимпийским играм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5ABC">
                <w:t>2014 г</w:t>
              </w:r>
            </w:smartTag>
            <w:r>
              <w:t xml:space="preserve">. в г. Сочи </w:t>
            </w:r>
            <w:r w:rsidRPr="002A5ABC">
              <w:t>«В лучах Олимпийского огня»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Книжная выставка к </w:t>
            </w:r>
            <w:r w:rsidRPr="002A5ABC">
              <w:rPr>
                <w:lang w:val="en-US"/>
              </w:rPr>
              <w:t>XXII</w:t>
            </w:r>
            <w:r w:rsidRPr="002A5ABC">
              <w:t xml:space="preserve"> Зимним Олимпийским играм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5ABC">
                <w:t>2014 г</w:t>
              </w:r>
            </w:smartTag>
            <w:r>
              <w:t>. в г. Сочи</w:t>
            </w:r>
            <w:r w:rsidRPr="002A5ABC">
              <w:t xml:space="preserve"> «Во славу спорта»</w:t>
            </w:r>
          </w:p>
          <w:p w:rsidR="00E73B02" w:rsidRPr="002A5ABC" w:rsidRDefault="00E73B02" w:rsidP="00AE23A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Мастер – класс к Рождеству «Рождественская шкатулка»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«Юбилейный калейдоскоп»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051389" w:rsidP="00AE23A8">
            <w:r>
              <w:t>Годовая выставка к 200-</w:t>
            </w:r>
            <w:r w:rsidR="00E73B02" w:rsidRPr="002A5ABC">
              <w:t>летию со дня рождения М.Ю. Лермонто</w:t>
            </w:r>
            <w:r w:rsidR="00E73B02">
              <w:t>ва и к Году культуры в России «</w:t>
            </w:r>
            <w:r w:rsidR="00E73B02" w:rsidRPr="002A5ABC">
              <w:t xml:space="preserve">На нём печать оставил рок»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Праздник и выставка «Зажги звезду на Рождество»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 xml:space="preserve">Выставка и презентация «Культурное наследие </w:t>
            </w:r>
            <w:r w:rsidR="00051389">
              <w:t xml:space="preserve">детям» </w:t>
            </w:r>
            <w:r w:rsidRPr="002A5ABC">
              <w:t xml:space="preserve">(2014 год </w:t>
            </w:r>
            <w:r>
              <w:t xml:space="preserve">объявлен Годом Культуры в </w:t>
            </w:r>
            <w:proofErr w:type="gramStart"/>
            <w:r>
              <w:t xml:space="preserve">РФ)   </w:t>
            </w:r>
            <w:proofErr w:type="gramEnd"/>
            <w:r>
              <w:t xml:space="preserve">                       </w:t>
            </w:r>
            <w:r w:rsidRPr="002A5ABC">
              <w:t xml:space="preserve">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Утренник и выставка к 90-летию выхода первого номера детского журнала «У «</w:t>
            </w:r>
            <w:proofErr w:type="spellStart"/>
            <w:r w:rsidRPr="002A5ABC">
              <w:t>Мурзилки</w:t>
            </w:r>
            <w:proofErr w:type="spellEnd"/>
            <w:r w:rsidRPr="002A5ABC">
              <w:t>» - юбилей!» 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к 110-летию со дня рождения А</w:t>
            </w:r>
            <w:r>
              <w:t xml:space="preserve">.П. Гайдара «Мне много есть </w:t>
            </w:r>
            <w:proofErr w:type="gramStart"/>
            <w:r>
              <w:t>еще</w:t>
            </w:r>
            <w:proofErr w:type="gramEnd"/>
            <w:r>
              <w:t xml:space="preserve"> </w:t>
            </w:r>
            <w:r w:rsidRPr="002A5ABC">
              <w:t>о чем писать…»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Выставка «Изучайте языки»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>
              <w:t>Музыкальный вечер</w:t>
            </w:r>
            <w:r w:rsidRPr="002A5ABC">
              <w:t xml:space="preserve"> из цикла «Гении» «Изящество музыки </w:t>
            </w:r>
            <w:proofErr w:type="spellStart"/>
            <w:r w:rsidRPr="002A5ABC">
              <w:t>Ференца</w:t>
            </w:r>
            <w:proofErr w:type="spellEnd"/>
            <w:r w:rsidRPr="002A5ABC">
              <w:t xml:space="preserve"> Листа»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Выставка к Международному году семьи «Книжная полка для папы и мамы»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«Когда отдыхают ангелы»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 xml:space="preserve">Интерактивное мероприятие «Маленькая принцесса» </w:t>
            </w:r>
            <w:proofErr w:type="spellStart"/>
            <w:r w:rsidRPr="002A5ABC">
              <w:t>Фрэнсис</w:t>
            </w:r>
            <w:proofErr w:type="spellEnd"/>
            <w:r w:rsidRPr="002A5ABC">
              <w:t xml:space="preserve"> </w:t>
            </w:r>
            <w:proofErr w:type="spellStart"/>
            <w:r w:rsidRPr="002A5ABC">
              <w:t>Берне</w:t>
            </w:r>
            <w:r>
              <w:t>т</w:t>
            </w:r>
            <w:proofErr w:type="spellEnd"/>
            <w:r>
              <w:t xml:space="preserve"> </w:t>
            </w:r>
            <w:r w:rsidRPr="002A5ABC">
              <w:t>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Центральная городская детская библиотека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об истории новогодней игрушки «Счастье на нитке»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Книжная выставка по зимним сказкам «Сказка-ложь, да в ней намек…»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Выставка к 70-летию снятия блокады</w:t>
            </w:r>
          </w:p>
          <w:p w:rsidR="00E73B02" w:rsidRPr="002A5ABC" w:rsidRDefault="00E73B02" w:rsidP="00AE23A8">
            <w:r w:rsidRPr="002A5ABC">
              <w:t xml:space="preserve"> г. Ленинграда «900 блокадных дней»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Интерактивное мероприятие к 110-летию со дня рождения А. Гайдара «Всадник, скачущий впереди»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Мастер-класс «Все что знаю - расскажу, что умею, покажу» (1 раз в неделю)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Выставка о путешествие в историю народных промыслов «Народные умельцы»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 xml:space="preserve">Городская библиотека </w:t>
            </w:r>
          </w:p>
          <w:p w:rsidR="00E73B02" w:rsidRPr="002A5ABC" w:rsidRDefault="00E73B02" w:rsidP="00AE23A8">
            <w:pPr>
              <w:jc w:val="center"/>
            </w:pPr>
            <w:r w:rsidRPr="002A5ABC">
              <w:t>ДК «Мир»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051389">
            <w:r w:rsidRPr="002A5ABC">
              <w:t>Встреча</w:t>
            </w:r>
            <w:r>
              <w:t xml:space="preserve"> </w:t>
            </w:r>
            <w:proofErr w:type="gramStart"/>
            <w:r>
              <w:t>с</w:t>
            </w:r>
            <w:r w:rsidR="00051389">
              <w:t xml:space="preserve"> </w:t>
            </w:r>
            <w:r w:rsidRPr="002A5ABC">
              <w:t>читателями</w:t>
            </w:r>
            <w:proofErr w:type="gramEnd"/>
            <w:r w:rsidRPr="002A5ABC">
              <w:t xml:space="preserve"> и викторина «История и символы Олимпийских игр» (по заявкам)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Городская детско-юношеская библиотека «Петровское»</w:t>
            </w:r>
          </w:p>
        </w:tc>
      </w:tr>
      <w:tr w:rsidR="00E73B02" w:rsidRPr="002A5ABC" w:rsidTr="00AE23A8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r w:rsidRPr="002A5ABC">
              <w:t>Выставка «Культурные с</w:t>
            </w:r>
            <w:bookmarkStart w:id="0" w:name="_GoBack"/>
            <w:bookmarkEnd w:id="0"/>
            <w:r w:rsidRPr="002A5ABC">
              <w:t>окровища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2" w:rsidRPr="002A5ABC" w:rsidRDefault="00E73B02" w:rsidP="00AE23A8">
            <w:pPr>
              <w:jc w:val="center"/>
            </w:pPr>
            <w:r w:rsidRPr="002A5ABC">
              <w:t>Городская детско-юношеская библиотека «Петровское»</w:t>
            </w:r>
          </w:p>
        </w:tc>
      </w:tr>
    </w:tbl>
    <w:p w:rsidR="00E73B02" w:rsidRDefault="00E73B02"/>
    <w:p w:rsidR="00E73B02" w:rsidRDefault="00E73B02"/>
    <w:p w:rsidR="00E73B02" w:rsidRDefault="00E73B02"/>
    <w:p w:rsidR="00E73B02" w:rsidRDefault="00E73B02"/>
    <w:p w:rsidR="00E73B02" w:rsidRDefault="00E73B02"/>
    <w:p w:rsidR="00E73B02" w:rsidRDefault="00E73B02"/>
    <w:sectPr w:rsidR="00E73B02" w:rsidSect="00E73B0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7300E"/>
    <w:multiLevelType w:val="hybridMultilevel"/>
    <w:tmpl w:val="8734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81"/>
    <w:rsid w:val="00051389"/>
    <w:rsid w:val="00060DBC"/>
    <w:rsid w:val="001D1DD2"/>
    <w:rsid w:val="001D3D81"/>
    <w:rsid w:val="00712312"/>
    <w:rsid w:val="00E13EF6"/>
    <w:rsid w:val="00E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4933D-9D1E-477A-B15D-37617CB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B02"/>
    <w:pPr>
      <w:ind w:left="720"/>
      <w:contextualSpacing/>
    </w:pPr>
  </w:style>
  <w:style w:type="paragraph" w:customStyle="1" w:styleId="1">
    <w:name w:val="Знак Знак1 Знак"/>
    <w:basedOn w:val="a"/>
    <w:rsid w:val="00E73B0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73B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B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2014-01-13T13:40:00Z</cp:lastPrinted>
  <dcterms:created xsi:type="dcterms:W3CDTF">2014-01-13T12:51:00Z</dcterms:created>
  <dcterms:modified xsi:type="dcterms:W3CDTF">2014-01-22T12:26:00Z</dcterms:modified>
</cp:coreProperties>
</file>