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5" w:rsidRPr="00807A1C" w:rsidRDefault="00794485" w:rsidP="00794485">
      <w:pPr>
        <w:spacing w:after="0" w:line="240" w:lineRule="auto"/>
        <w:ind w:firstLine="56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794485" w:rsidRPr="00807A1C" w:rsidRDefault="00794485" w:rsidP="00794485">
      <w:pPr>
        <w:spacing w:after="12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p w:rsidR="00794485" w:rsidRPr="00807A1C" w:rsidRDefault="00794485" w:rsidP="0079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794485" w:rsidRPr="00807A1C" w:rsidTr="00FB1392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485" w:rsidRPr="00807A1C" w:rsidRDefault="00794485" w:rsidP="00FB1392">
            <w:pPr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ПЕРВЫЙ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485" w:rsidRPr="00807A1C" w:rsidRDefault="00794485" w:rsidP="00FB139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ОТЧЕТ</w:t>
            </w:r>
          </w:p>
        </w:tc>
      </w:tr>
      <w:tr w:rsidR="00794485" w:rsidRPr="00807A1C" w:rsidTr="00FB1392">
        <w:trPr>
          <w:jc w:val="center"/>
        </w:trPr>
        <w:tc>
          <w:tcPr>
            <w:tcW w:w="3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485" w:rsidRPr="00807A1C" w:rsidRDefault="00794485" w:rsidP="00FB13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(первый, итоговый)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485" w:rsidRPr="00807A1C" w:rsidRDefault="00794485" w:rsidP="00FB139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94485" w:rsidRPr="00807A1C" w:rsidRDefault="00794485" w:rsidP="0079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избирательного фонда кандидата, избирательного объединения</w:t>
      </w:r>
      <w:r w:rsidRPr="0079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</w:t>
      </w:r>
      <w:r w:rsidRPr="00794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7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выборов депутатов Московской областной Думы</w:t>
      </w:r>
    </w:p>
    <w:p w:rsidR="00794485" w:rsidRPr="00807A1C" w:rsidRDefault="00794485" w:rsidP="00794485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="00AC6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Гудович</w:t>
      </w:r>
      <w:proofErr w:type="spellEnd"/>
      <w:r w:rsidR="00AC6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Ирина Эдуардовна</w:t>
      </w:r>
      <w:proofErr w:type="gramStart"/>
      <w:r w:rsidR="00AC6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,</w:t>
      </w:r>
      <w:proofErr w:type="gramEnd"/>
      <w:r w:rsidR="00AC6B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политическая партия «Альянс Зелёных»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794485" w:rsidRPr="00807A1C" w:rsidTr="00FB1392">
        <w:tc>
          <w:tcPr>
            <w:tcW w:w="9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  <w:hideMark/>
          </w:tcPr>
          <w:p w:rsidR="00794485" w:rsidRPr="00AC6B8E" w:rsidRDefault="00794485" w:rsidP="00FB1392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B8E">
              <w:rPr>
                <w:rFonts w:ascii="Times New Roman" w:eastAsia="Times New Roman" w:hAnsi="Times New Roman" w:cs="Times New Roman"/>
                <w:i/>
                <w:sz w:val="4"/>
                <w:szCs w:val="4"/>
                <w:lang w:eastAsia="ru-RU"/>
              </w:rPr>
              <w:t> </w:t>
            </w:r>
          </w:p>
        </w:tc>
      </w:tr>
      <w:tr w:rsidR="00794485" w:rsidRPr="00807A1C" w:rsidTr="00FB1392"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  <w:hideMark/>
          </w:tcPr>
          <w:p w:rsidR="00794485" w:rsidRPr="00AC6B8E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(ФИО кандидата </w:t>
            </w:r>
            <w:proofErr w:type="gramStart"/>
            <w:r w:rsidRPr="00AC6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C6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избирательного объединения)</w:t>
            </w:r>
          </w:p>
        </w:tc>
      </w:tr>
      <w:tr w:rsidR="00794485" w:rsidRPr="00807A1C" w:rsidTr="00FB1392">
        <w:tc>
          <w:tcPr>
            <w:tcW w:w="9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  <w:hideMark/>
          </w:tcPr>
          <w:p w:rsidR="00794485" w:rsidRPr="00AC6B8E" w:rsidRDefault="00AC6B8E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ПАО Сбербанк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доп.офис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№9040/01215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ыткарино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д.1</w:t>
            </w:r>
            <w:r w:rsidR="00794485" w:rsidRPr="00AC6B8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794485" w:rsidRPr="00807A1C" w:rsidTr="00FB1392">
        <w:tc>
          <w:tcPr>
            <w:tcW w:w="9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  <w:hideMark/>
          </w:tcPr>
          <w:p w:rsidR="00794485" w:rsidRPr="00AC6B8E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C6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 адрес филиала Сбербанка России</w:t>
            </w:r>
            <w:proofErr w:type="gramEnd"/>
          </w:p>
          <w:p w:rsidR="00794485" w:rsidRPr="00AC6B8E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B8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 </w:t>
            </w:r>
            <w:r w:rsidR="00AC6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</w:t>
            </w:r>
            <w:bookmarkStart w:id="0" w:name="_GoBack"/>
            <w:bookmarkEnd w:id="0"/>
            <w:r w:rsidR="00AC6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 № 40810810340009408391</w:t>
            </w:r>
          </w:p>
        </w:tc>
      </w:tr>
      <w:tr w:rsidR="00794485" w:rsidRPr="00807A1C" w:rsidTr="00FB1392">
        <w:tc>
          <w:tcPr>
            <w:tcW w:w="9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1" w:type="dxa"/>
              <w:bottom w:w="0" w:type="dxa"/>
              <w:right w:w="31" w:type="dxa"/>
            </w:tcMar>
            <w:hideMark/>
          </w:tcPr>
          <w:p w:rsidR="00794485" w:rsidRPr="00AC6B8E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(номер специального избирательного счета)</w:t>
            </w:r>
          </w:p>
        </w:tc>
      </w:tr>
    </w:tbl>
    <w:p w:rsidR="00807A1C" w:rsidRPr="00807A1C" w:rsidRDefault="00794485" w:rsidP="0079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4485" w:rsidRPr="00807A1C" w:rsidRDefault="00794485" w:rsidP="0079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968"/>
        <w:gridCol w:w="888"/>
        <w:gridCol w:w="2048"/>
        <w:gridCol w:w="1331"/>
      </w:tblGrid>
      <w:tr w:rsidR="00794485" w:rsidRPr="00807A1C" w:rsidTr="00794485">
        <w:trPr>
          <w:tblHeader/>
        </w:trPr>
        <w:tc>
          <w:tcPr>
            <w:tcW w:w="5902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строки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4485" w:rsidRPr="00807A1C" w:rsidTr="00794485">
        <w:trPr>
          <w:trHeight w:val="297"/>
          <w:tblHeader/>
        </w:trPr>
        <w:tc>
          <w:tcPr>
            <w:tcW w:w="5902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средств с нарушением установленного порядка, попадающих под действие ч. 6 ст. 44 Закона «О выборах депутатов Московской областной Думы»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гражданина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юридического лица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Возвращено денежных средств из 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избирательного фонда, всего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доход бюджета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rPr>
          <w:trHeight w:val="177"/>
        </w:trPr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Израсходовано средств, всего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9932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сбора подписей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предвыборную агитацию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rPr>
          <w:trHeight w:val="146"/>
        </w:trPr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rPr>
          <w:trHeight w:val="433"/>
        </w:trPr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организации телерадиовещания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редакции периодических печатных изданий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публичных мероприятий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Возвращено неизрасходованных средств из избирательного фонда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485" w:rsidRPr="00807A1C" w:rsidTr="00794485">
        <w:trPr>
          <w:trHeight w:val="653"/>
        </w:trPr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средств фонда на дату сдачи отчета</w:t>
            </w:r>
            <w:r w:rsidRPr="00794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(заверяется банковской справкой)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vertAlign w:val="subscript"/>
                <w:lang w:eastAsia="ru-RU"/>
              </w:rPr>
              <w:t>(стр. 2=</w:t>
            </w:r>
            <w:proofErr w:type="gramEnd"/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vertAlign w:val="subscript"/>
                <w:lang w:eastAsia="ru-RU"/>
              </w:rPr>
              <w:lastRenderedPageBreak/>
              <w:t>стр.10-стр.120-стр.190-стр.300)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07A1C" w:rsidRPr="00807A1C" w:rsidRDefault="00794485" w:rsidP="007944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48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lastRenderedPageBreak/>
        <w:t> </w:t>
      </w:r>
    </w:p>
    <w:p w:rsidR="00794485" w:rsidRPr="00807A1C" w:rsidRDefault="00794485" w:rsidP="007944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794485" w:rsidRPr="00807A1C" w:rsidRDefault="00794485" w:rsidP="007944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 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84"/>
        <w:gridCol w:w="2978"/>
        <w:gridCol w:w="283"/>
        <w:gridCol w:w="2411"/>
      </w:tblGrid>
      <w:tr w:rsidR="00794485" w:rsidRPr="00807A1C" w:rsidTr="00FB1392">
        <w:trPr>
          <w:trHeight w:val="107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(Уполномоченный представитель</w:t>
            </w: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кандидата по финансовым вопросам</w:t>
            </w: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избирательного объединения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финансовым вопросам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</w:t>
            </w: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794485" w:rsidRPr="00807A1C" w:rsidRDefault="00794485" w:rsidP="00F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  <w:p w:rsidR="00794485" w:rsidRPr="00807A1C" w:rsidRDefault="00794485" w:rsidP="00F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A1C" w:rsidRPr="00807A1C" w:rsidRDefault="00794485" w:rsidP="00794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4485" w:rsidRPr="00807A1C" w:rsidRDefault="00794485" w:rsidP="00794485">
      <w:pPr>
        <w:spacing w:after="0" w:line="240" w:lineRule="auto"/>
        <w:ind w:firstLine="5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4485" w:rsidRPr="00807A1C" w:rsidRDefault="00794485" w:rsidP="00794485">
      <w:pPr>
        <w:spacing w:after="0" w:line="240" w:lineRule="auto"/>
        <w:ind w:firstLine="5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4485" w:rsidRPr="00807A1C" w:rsidRDefault="00794485" w:rsidP="00794485">
      <w:pPr>
        <w:spacing w:after="0" w:line="240" w:lineRule="auto"/>
        <w:ind w:firstLine="5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4485" w:rsidRPr="00807A1C" w:rsidRDefault="00794485" w:rsidP="00794485">
      <w:pPr>
        <w:spacing w:after="0" w:line="240" w:lineRule="auto"/>
        <w:ind w:firstLine="56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945E9" w:rsidRPr="00794485" w:rsidRDefault="00794485" w:rsidP="00794485">
      <w:pPr>
        <w:rPr>
          <w:rFonts w:ascii="Times New Roman" w:hAnsi="Times New Roman" w:cs="Times New Roman"/>
        </w:rPr>
      </w:pPr>
      <w:r w:rsidRPr="00807A1C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sectPr w:rsidR="00F945E9" w:rsidRPr="00794485" w:rsidSect="00992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C3"/>
    <w:rsid w:val="00047728"/>
    <w:rsid w:val="000552E3"/>
    <w:rsid w:val="000E0A11"/>
    <w:rsid w:val="002017F6"/>
    <w:rsid w:val="002522B7"/>
    <w:rsid w:val="00593079"/>
    <w:rsid w:val="005B5AEC"/>
    <w:rsid w:val="006370F2"/>
    <w:rsid w:val="00677FE4"/>
    <w:rsid w:val="00793221"/>
    <w:rsid w:val="00794485"/>
    <w:rsid w:val="007E7423"/>
    <w:rsid w:val="008564C3"/>
    <w:rsid w:val="00861AAF"/>
    <w:rsid w:val="00883706"/>
    <w:rsid w:val="00992DAF"/>
    <w:rsid w:val="00AA10B3"/>
    <w:rsid w:val="00AC6B8E"/>
    <w:rsid w:val="00EE1964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2016-08-03T10:33:00Z</dcterms:created>
  <dcterms:modified xsi:type="dcterms:W3CDTF">2016-08-03T10:33:00Z</dcterms:modified>
</cp:coreProperties>
</file>